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224" w:rsidRDefault="00950224" w:rsidP="0095022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91F3C" w:rsidRPr="00733830" w:rsidRDefault="00B91F3C" w:rsidP="0095022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>Гвозден Даниловић</w:t>
      </w:r>
    </w:p>
    <w:p w:rsidR="00B91F3C" w:rsidRPr="00733830" w:rsidRDefault="00950224" w:rsidP="0095022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r w:rsidR="00B91F3C" w:rsidRPr="00733830">
        <w:rPr>
          <w:rFonts w:ascii="Times New Roman" w:hAnsi="Times New Roman" w:cs="Times New Roman"/>
          <w:sz w:val="24"/>
          <w:szCs w:val="24"/>
          <w:lang w:val="sr-Cyrl-RS"/>
        </w:rPr>
        <w:t>Нехруова 14/12</w:t>
      </w:r>
    </w:p>
    <w:p w:rsidR="00950224" w:rsidRDefault="00B91F3C" w:rsidP="00950224">
      <w:pPr>
        <w:tabs>
          <w:tab w:val="left" w:pos="699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  <w:r w:rsidR="00EE548F" w:rsidRPr="0073383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</w:t>
      </w:r>
      <w:r w:rsidR="00950224"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</w:p>
    <w:p w:rsidR="00B91F3C" w:rsidRPr="00733830" w:rsidRDefault="00950224" w:rsidP="00950224">
      <w:pPr>
        <w:tabs>
          <w:tab w:val="left" w:pos="699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Београд, 03</w:t>
      </w:r>
      <w:r w:rsidR="00EE548F" w:rsidRPr="00733830">
        <w:rPr>
          <w:rFonts w:ascii="Times New Roman" w:hAnsi="Times New Roman" w:cs="Times New Roman"/>
          <w:sz w:val="24"/>
          <w:szCs w:val="24"/>
          <w:lang w:val="sr-Cyrl-RS"/>
        </w:rPr>
        <w:t>.06.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2024. </w:t>
      </w:r>
      <w:r w:rsidR="00EE548F" w:rsidRPr="00733830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p w:rsidR="00B91F3C" w:rsidRPr="00733830" w:rsidRDefault="00B91F3C" w:rsidP="0095022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50224" w:rsidRDefault="00950224" w:rsidP="0095022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91F3C" w:rsidRPr="00733830" w:rsidRDefault="00B91F3C" w:rsidP="0095022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>ПД "Панос",д.о.о. Београд</w:t>
      </w:r>
    </w:p>
    <w:p w:rsidR="00B91F3C" w:rsidRPr="00733830" w:rsidRDefault="00B91F3C" w:rsidP="0095022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 xml:space="preserve">За директора </w:t>
      </w:r>
    </w:p>
    <w:p w:rsidR="00950224" w:rsidRDefault="00950224" w:rsidP="00950224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91F3C" w:rsidRPr="00733830" w:rsidRDefault="00B91F3C" w:rsidP="00950224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 xml:space="preserve">Петра Анагностија 17/24 </w:t>
      </w:r>
    </w:p>
    <w:p w:rsidR="00B91F3C" w:rsidRPr="00733830" w:rsidRDefault="00B91F3C" w:rsidP="00950224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</w:p>
    <w:p w:rsidR="00B91F3C" w:rsidRPr="00733830" w:rsidRDefault="00B91F3C" w:rsidP="0095022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91F3C" w:rsidRPr="00733830" w:rsidRDefault="00B91F3C" w:rsidP="00950224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 xml:space="preserve">ПРЕДМЕТ: Оцена рада запосленог на пробном раду </w:t>
      </w:r>
    </w:p>
    <w:p w:rsidR="00950224" w:rsidRDefault="00950224" w:rsidP="009502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91F3C" w:rsidRPr="00733830" w:rsidRDefault="00B91F3C" w:rsidP="009502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>На основу Решења директора од 0</w:t>
      </w:r>
      <w:r w:rsidR="0095022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733830">
        <w:rPr>
          <w:rFonts w:ascii="Times New Roman" w:hAnsi="Times New Roman" w:cs="Times New Roman"/>
          <w:sz w:val="24"/>
          <w:szCs w:val="24"/>
          <w:lang w:val="sr-Cyrl-RS"/>
        </w:rPr>
        <w:t>.04.202</w:t>
      </w:r>
      <w:r w:rsidR="0095022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733830">
        <w:rPr>
          <w:rFonts w:ascii="Times New Roman" w:hAnsi="Times New Roman" w:cs="Times New Roman"/>
          <w:sz w:val="24"/>
          <w:szCs w:val="24"/>
          <w:lang w:val="sr-Cyrl-RS"/>
        </w:rPr>
        <w:t>. године бр. 457/2</w:t>
      </w:r>
      <w:r w:rsidR="00950224">
        <w:rPr>
          <w:rFonts w:ascii="Times New Roman" w:hAnsi="Times New Roman" w:cs="Times New Roman"/>
          <w:sz w:val="24"/>
          <w:szCs w:val="24"/>
          <w:lang w:val="sr-Cyrl-RS"/>
        </w:rPr>
        <w:t xml:space="preserve">4 </w:t>
      </w:r>
      <w:r w:rsidRPr="00733830">
        <w:rPr>
          <w:rFonts w:ascii="Times New Roman" w:hAnsi="Times New Roman" w:cs="Times New Roman"/>
          <w:sz w:val="24"/>
          <w:szCs w:val="24"/>
          <w:lang w:val="sr-Cyrl-RS"/>
        </w:rPr>
        <w:t xml:space="preserve"> достављам </w:t>
      </w:r>
    </w:p>
    <w:p w:rsidR="00950224" w:rsidRDefault="00950224" w:rsidP="00950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91F3C" w:rsidRPr="00733830" w:rsidRDefault="00B91F3C" w:rsidP="00950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b/>
          <w:sz w:val="24"/>
          <w:szCs w:val="24"/>
          <w:lang w:val="sr-Cyrl-RS"/>
        </w:rPr>
        <w:t>ОЦЕНУ</w:t>
      </w:r>
    </w:p>
    <w:p w:rsidR="00B91F3C" w:rsidRDefault="00B91F3C" w:rsidP="00950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b/>
          <w:sz w:val="24"/>
          <w:szCs w:val="24"/>
          <w:lang w:val="sr-Cyrl-RS"/>
        </w:rPr>
        <w:t>рада запосленог на пробном раду</w:t>
      </w:r>
    </w:p>
    <w:p w:rsidR="00950224" w:rsidRPr="00733830" w:rsidRDefault="00950224" w:rsidP="00950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91F3C" w:rsidRPr="00733830" w:rsidRDefault="00B91F3C" w:rsidP="0095022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733830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Запослени Петар (Драган) Ханић</w:t>
      </w:r>
      <w:r w:rsidRPr="00733830">
        <w:rPr>
          <w:rFonts w:ascii="Times New Roman" w:hAnsi="Times New Roman" w:cs="Times New Roman"/>
          <w:sz w:val="24"/>
          <w:szCs w:val="24"/>
          <w:lang w:val="sr-Cyrl-RS"/>
        </w:rPr>
        <w:t>, из Београда, запослен на р</w:t>
      </w:r>
      <w:r w:rsidR="00950224">
        <w:rPr>
          <w:rFonts w:ascii="Times New Roman" w:hAnsi="Times New Roman" w:cs="Times New Roman"/>
          <w:sz w:val="24"/>
          <w:szCs w:val="24"/>
          <w:lang w:val="sr-Cyrl-RS"/>
        </w:rPr>
        <w:t xml:space="preserve">адном месту возача аутобуса од </w:t>
      </w:r>
      <w:r w:rsidRPr="0073383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95022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733830">
        <w:rPr>
          <w:rFonts w:ascii="Times New Roman" w:hAnsi="Times New Roman" w:cs="Times New Roman"/>
          <w:sz w:val="24"/>
          <w:szCs w:val="24"/>
          <w:lang w:val="sr-Cyrl-RS"/>
        </w:rPr>
        <w:t>.04.202</w:t>
      </w:r>
      <w:r w:rsidR="0095022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35D20">
        <w:rPr>
          <w:rFonts w:ascii="Times New Roman" w:hAnsi="Times New Roman" w:cs="Times New Roman"/>
          <w:sz w:val="24"/>
          <w:szCs w:val="24"/>
          <w:lang w:val="sr-Cyrl-RS"/>
        </w:rPr>
        <w:t xml:space="preserve">. на </w:t>
      </w:r>
      <w:r w:rsidR="00733830" w:rsidRPr="00733830">
        <w:rPr>
          <w:rFonts w:ascii="Times New Roman" w:hAnsi="Times New Roman" w:cs="Times New Roman"/>
          <w:sz w:val="24"/>
          <w:szCs w:val="24"/>
          <w:lang w:val="sr-Cyrl-RS"/>
        </w:rPr>
        <w:t>одређено време, по Уговору о раду бр. 469/2</w:t>
      </w:r>
      <w:r w:rsidR="0095022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33830" w:rsidRPr="00733830">
        <w:rPr>
          <w:rFonts w:ascii="Times New Roman" w:hAnsi="Times New Roman" w:cs="Times New Roman"/>
          <w:sz w:val="24"/>
          <w:szCs w:val="24"/>
          <w:lang w:val="sr-Cyrl-RS"/>
        </w:rPr>
        <w:t xml:space="preserve">, којим је уговорен пробни рад у трајању од два месеца, достигао је све циљеве рада и показао је способности и квалитет рада које превазилазе очекивано; битно је утицао на реализацију циљева организационе јединице, односно привредног друштва, </w:t>
      </w:r>
      <w:r w:rsidR="00733830" w:rsidRPr="00733830">
        <w:rPr>
          <w:rFonts w:ascii="Times New Roman" w:hAnsi="Times New Roman" w:cs="Times New Roman"/>
          <w:sz w:val="24"/>
          <w:szCs w:val="24"/>
          <w:u w:val="single"/>
          <w:lang w:val="sr-Cyrl-RS"/>
        </w:rPr>
        <w:t>те предлажем да остане у радном односу</w:t>
      </w:r>
      <w:bookmarkStart w:id="0" w:name="_GoBack"/>
      <w:bookmarkEnd w:id="0"/>
      <w:r w:rsidR="00733830" w:rsidRPr="00733830">
        <w:rPr>
          <w:rFonts w:ascii="Times New Roman" w:hAnsi="Times New Roman" w:cs="Times New Roman"/>
          <w:sz w:val="24"/>
          <w:szCs w:val="24"/>
          <w:u w:val="single"/>
          <w:lang w:val="sr-Cyrl-RS"/>
        </w:rPr>
        <w:t>.</w:t>
      </w:r>
    </w:p>
    <w:p w:rsidR="00EE548F" w:rsidRPr="00733830" w:rsidRDefault="00EE548F" w:rsidP="0095022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E548F" w:rsidRPr="00950224" w:rsidRDefault="00EE548F" w:rsidP="00950224">
      <w:pPr>
        <w:tabs>
          <w:tab w:val="left" w:pos="68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50224">
        <w:rPr>
          <w:rFonts w:ascii="Times New Roman" w:hAnsi="Times New Roman" w:cs="Times New Roman"/>
          <w:b/>
          <w:sz w:val="24"/>
          <w:szCs w:val="24"/>
          <w:lang w:val="sr-Cyrl-RS"/>
        </w:rPr>
        <w:t>О б р а з л о ж е њ е</w:t>
      </w:r>
    </w:p>
    <w:p w:rsidR="00B91F3C" w:rsidRPr="00733830" w:rsidRDefault="00B91F3C" w:rsidP="0095022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33830" w:rsidRPr="00733830" w:rsidRDefault="00733830" w:rsidP="0095022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>Запослени је са успехом обављао радне задатке возача аутобуса, уз надзор непосредног руководиоца.</w:t>
      </w:r>
    </w:p>
    <w:p w:rsidR="00733830" w:rsidRPr="00733830" w:rsidRDefault="00733830" w:rsidP="0095022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>У току пробног рада непосредни руководилац је о раду запосленог сачињавао недељне извештаје.</w:t>
      </w:r>
    </w:p>
    <w:p w:rsidR="00EE548F" w:rsidRPr="00733830" w:rsidRDefault="00EE548F" w:rsidP="0095022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E548F" w:rsidRPr="00733830" w:rsidRDefault="00EE548F" w:rsidP="0095022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91F3C" w:rsidRPr="00733830" w:rsidRDefault="00B91F3C" w:rsidP="0095022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</w:t>
      </w:r>
      <w:r w:rsidR="00733830" w:rsidRPr="00733830">
        <w:rPr>
          <w:rFonts w:ascii="Times New Roman" w:hAnsi="Times New Roman" w:cs="Times New Roman"/>
          <w:sz w:val="24"/>
          <w:szCs w:val="24"/>
          <w:lang w:val="sr-Cyrl-RS"/>
        </w:rPr>
        <w:t>Руководилац</w:t>
      </w:r>
      <w:r w:rsidRPr="007338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91F3C" w:rsidRPr="00950224" w:rsidRDefault="00B91F3C" w:rsidP="00950224">
      <w:pPr>
        <w:tabs>
          <w:tab w:val="left" w:pos="6885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</w:pPr>
      <w:r w:rsidRPr="00950224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Љубиша Нинковић</w:t>
      </w:r>
    </w:p>
    <w:p w:rsidR="00B91F3C" w:rsidRPr="00733830" w:rsidRDefault="00B91F3C" w:rsidP="00B91F3C">
      <w:pPr>
        <w:tabs>
          <w:tab w:val="left" w:pos="6885"/>
        </w:tabs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33830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Pr="00733830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</w:t>
      </w:r>
    </w:p>
    <w:p w:rsidR="00B91F3C" w:rsidRPr="00733830" w:rsidRDefault="00B91F3C" w:rsidP="00B91F3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91F3C" w:rsidRPr="00733830" w:rsidRDefault="00B91F3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B91F3C" w:rsidRPr="007338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725" w:rsidRDefault="005A1725" w:rsidP="00B91F3C">
      <w:pPr>
        <w:spacing w:after="0" w:line="240" w:lineRule="auto"/>
      </w:pPr>
      <w:r>
        <w:separator/>
      </w:r>
    </w:p>
  </w:endnote>
  <w:endnote w:type="continuationSeparator" w:id="0">
    <w:p w:rsidR="005A1725" w:rsidRDefault="005A1725" w:rsidP="00B91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F7" w:rsidRDefault="004D36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F7" w:rsidRDefault="004D36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F7" w:rsidRDefault="004D36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725" w:rsidRDefault="005A1725" w:rsidP="00B91F3C">
      <w:pPr>
        <w:spacing w:after="0" w:line="240" w:lineRule="auto"/>
      </w:pPr>
      <w:r>
        <w:separator/>
      </w:r>
    </w:p>
  </w:footnote>
  <w:footnote w:type="continuationSeparator" w:id="0">
    <w:p w:rsidR="005A1725" w:rsidRDefault="005A1725" w:rsidP="00B91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F7" w:rsidRDefault="004D36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F3C" w:rsidRPr="00B91F3C" w:rsidRDefault="004D36F7" w:rsidP="00D16C4F">
    <w:pPr>
      <w:pStyle w:val="Header"/>
      <w:jc w:val="center"/>
      <w:rPr>
        <w:b/>
        <w:lang w:val="sr-Cyrl-RS"/>
      </w:rPr>
    </w:pPr>
    <w:r>
      <w:rPr>
        <w:b/>
        <w:lang w:val="sr-Cyrl-RS"/>
      </w:rPr>
      <w:t xml:space="preserve">Прилог </w:t>
    </w:r>
    <w:r w:rsidR="00733830">
      <w:rPr>
        <w:b/>
        <w:lang w:val="sr-Cyrl-RS"/>
      </w:rPr>
      <w:t>Б</w:t>
    </w:r>
    <w:r>
      <w:rPr>
        <w:b/>
        <w:lang w:val="sr-Cyrl-RS"/>
      </w:rPr>
      <w:t>03-</w:t>
    </w:r>
    <w:r w:rsidR="00D16C4F">
      <w:rPr>
        <w:b/>
        <w:lang w:val="sr-Cyrl-RS"/>
      </w:rPr>
      <w:t>3</w:t>
    </w:r>
    <w:r w:rsidR="00B91F3C" w:rsidRPr="00B91F3C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F7" w:rsidRDefault="004D36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06D"/>
    <w:rsid w:val="00154FF8"/>
    <w:rsid w:val="004D36F7"/>
    <w:rsid w:val="005A1725"/>
    <w:rsid w:val="005D59F8"/>
    <w:rsid w:val="00635D20"/>
    <w:rsid w:val="0067083F"/>
    <w:rsid w:val="00733830"/>
    <w:rsid w:val="00950224"/>
    <w:rsid w:val="00A476A3"/>
    <w:rsid w:val="00B91F3C"/>
    <w:rsid w:val="00C2606D"/>
    <w:rsid w:val="00D1573E"/>
    <w:rsid w:val="00D16C4F"/>
    <w:rsid w:val="00DC1C18"/>
    <w:rsid w:val="00E5735C"/>
    <w:rsid w:val="00ED5D7E"/>
    <w:rsid w:val="00EE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D7EAB-6CE5-48BF-B6D7-AFECAD56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F3C"/>
  </w:style>
  <w:style w:type="paragraph" w:styleId="Footer">
    <w:name w:val="footer"/>
    <w:basedOn w:val="Normal"/>
    <w:link w:val="FooterChar"/>
    <w:uiPriority w:val="99"/>
    <w:unhideWhenUsed/>
    <w:rsid w:val="00B91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11</cp:revision>
  <dcterms:created xsi:type="dcterms:W3CDTF">2022-11-24T18:48:00Z</dcterms:created>
  <dcterms:modified xsi:type="dcterms:W3CDTF">2023-11-28T09:59:00Z</dcterms:modified>
</cp:coreProperties>
</file>